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1BE585B">
            <wp:simplePos x="0" y="0"/>
            <wp:positionH relativeFrom="margin">
              <wp:posOffset>2939415</wp:posOffset>
            </wp:positionH>
            <wp:positionV relativeFrom="margin">
              <wp:posOffset>-76835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9B1B80" w14:textId="77777777" w:rsidR="00A72B99" w:rsidRPr="0042545E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18CC11" w14:textId="77777777" w:rsidR="00A72B99" w:rsidRDefault="00A72B99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5B9B820D" w14:textId="77777777" w:rsidR="000E4D29" w:rsidRPr="0042545E" w:rsidRDefault="000E4D29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637D79E8" w14:textId="20B3091F" w:rsidR="004E268E" w:rsidRPr="0042545E" w:rsidRDefault="00F0266E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12409D">
        <w:rPr>
          <w:rFonts w:ascii="Arial" w:eastAsia="Arial" w:hAnsi="Arial" w:cs="Arial"/>
          <w:sz w:val="24"/>
          <w:szCs w:val="24"/>
        </w:rPr>
        <w:t>4 de abril</w:t>
      </w:r>
      <w:r w:rsidR="00184578">
        <w:rPr>
          <w:rFonts w:ascii="Arial" w:eastAsia="Arial" w:hAnsi="Arial" w:cs="Arial"/>
          <w:sz w:val="24"/>
          <w:szCs w:val="24"/>
        </w:rPr>
        <w:t xml:space="preserve"> de 2025</w:t>
      </w:r>
    </w:p>
    <w:p w14:paraId="5C70770D" w14:textId="77777777" w:rsidR="00B30357" w:rsidRDefault="00B30357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352AA1F1" w14:textId="77777777" w:rsidR="002F3123" w:rsidRDefault="002F3123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261C547E" w14:textId="4422802F" w:rsidR="001202B8" w:rsidRPr="00F0336E" w:rsidRDefault="00A21EC8" w:rsidP="00157C19">
      <w:pPr>
        <w:spacing w:after="0" w:line="240" w:lineRule="auto"/>
        <w:jc w:val="both"/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</w:pPr>
      <w:r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>Roberto, el personaje interpretado por Joel Sánchez, entra a trabajar en La Favorita</w:t>
      </w:r>
    </w:p>
    <w:p w14:paraId="284693A4" w14:textId="77777777" w:rsidR="005B0F47" w:rsidRPr="005B0F47" w:rsidRDefault="005B0F47" w:rsidP="005B0F47">
      <w:pPr>
        <w:spacing w:after="0" w:line="240" w:lineRule="auto"/>
        <w:jc w:val="both"/>
        <w:rPr>
          <w:rFonts w:ascii="Arial" w:eastAsia="Aptos" w:hAnsi="Arial" w:cs="Times New Roman"/>
          <w:kern w:val="2"/>
          <w:sz w:val="42"/>
          <w:szCs w:val="42"/>
          <w:lang w:eastAsia="en-US"/>
          <w14:ligatures w14:val="standardContextual"/>
        </w:rPr>
      </w:pPr>
    </w:p>
    <w:p w14:paraId="6362A525" w14:textId="00F07CBF" w:rsidR="00A21EC8" w:rsidRDefault="00A21EC8" w:rsidP="005B0F47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En el episodio de la serie que Telecinco emite el lunes 7 de abril (23:00h).</w:t>
      </w:r>
    </w:p>
    <w:p w14:paraId="27055A4E" w14:textId="77777777" w:rsidR="00A21EC8" w:rsidRDefault="00A21EC8" w:rsidP="005B0F47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BC6FA9E" w14:textId="77777777" w:rsidR="000E4D29" w:rsidRDefault="00A21EC8" w:rsidP="00BA5F9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>El</w:t>
      </w:r>
      <w:r w:rsidR="004C60E3" w:rsidRPr="004C60E3"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 </w:t>
      </w:r>
      <w:r w:rsidR="0012409D"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cuarto episodio de </w:t>
      </w:r>
      <w:r w:rsidR="00F0336E" w:rsidRPr="004C60E3">
        <w:rPr>
          <w:rFonts w:ascii="Arial" w:eastAsia="Aptos" w:hAnsi="Arial" w:cs="Times New Roman"/>
          <w:b/>
          <w:bCs/>
          <w:kern w:val="2"/>
          <w:sz w:val="24"/>
          <w:lang w:val="es-ES_tradnl" w:eastAsia="en-US"/>
          <w14:ligatures w14:val="standardContextual"/>
        </w:rPr>
        <w:t>‘La Favorita 1922’</w:t>
      </w:r>
      <w:bookmarkStart w:id="0" w:name="_Hlk193803976"/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 </w:t>
      </w:r>
      <w:r w:rsidRPr="00A21E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trae nuevos giros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de trama</w:t>
      </w:r>
      <w:r w:rsidRPr="00A21E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reencuentros inesperados y tensiones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</w:t>
      </w:r>
      <w:r w:rsidRPr="00A21E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ntre los personajes.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</w:p>
    <w:p w14:paraId="0C544BD0" w14:textId="77777777" w:rsidR="000E4D29" w:rsidRDefault="000E4D29" w:rsidP="00BA5F9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6048891D" w14:textId="51E61657" w:rsidR="000E4D29" w:rsidRDefault="000E4D29" w:rsidP="00BA5F9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Tras comprobar que Pelayo ha escapado,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Cecilia y Elena siguen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su rastro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hasta unos billares de barrio, decididas a obtener respuestas.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Para ello, intentan ganarse la confianza de los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hombres de dudosa reputación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que están allí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y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Elena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se sorprende a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 descubrir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la soltura con la que Cecilia se mueve en ese entorno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Sin embargo, su investigación no da frutos y el paradero de Pelayo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sigue siendo un misterio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5C3ABFE6" w14:textId="77777777" w:rsidR="000E4D29" w:rsidRDefault="000E4D29" w:rsidP="00BA5F9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1E8F1611" w14:textId="4A5019D7" w:rsidR="000E4D29" w:rsidRPr="000E4D29" w:rsidRDefault="000E4D29" w:rsidP="000E4D2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el restaurante,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la tensión entre Elena y Julio va en aumento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El reportaje no ha generado el impacto que esperaban y, como si no fuera suficiente, Elena conoce mejor a Lola y queda encantada con su personalidad, lo que intensifica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su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sentimiento de culpa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por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la atracción que siente hacia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su socio.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M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ientras tanto, Julio insiste en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contratar a un viejo conocido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que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se ha quedado sin trabajo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Su llegada descoloca a Ana, que queda atónita al descubrir que se trata de Roberto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(Joel Sánchez)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el joven insolente al que despidieron del cabaret tras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la a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gria discusión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que tuvo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con ella.</w:t>
      </w:r>
    </w:p>
    <w:p w14:paraId="0AD9282E" w14:textId="06EA98B6" w:rsidR="000E4D29" w:rsidRPr="000E4D29" w:rsidRDefault="000E4D29" w:rsidP="00BA5F9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363ED9F8" w14:textId="77777777" w:rsidR="000E4D29" w:rsidRDefault="000E4D29" w:rsidP="000E4D2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</w:pP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paralelo, Ana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decide provocar a Cecilia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para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que reconozca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por fin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lo que siente por Manuel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;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Lourdes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le confiesa a Rosa que está enferma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le suplica que guarde el secreto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ella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acepta,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con la condición de que </w:t>
      </w:r>
      <w:r w:rsidRPr="000E4D2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acuda al médico. </w:t>
      </w: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>La joven se ve obli</w:t>
      </w: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>gada</w:t>
      </w: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 a lidiar también con </w:t>
      </w:r>
      <w:r w:rsidRPr="00BA5F91"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>otro asunto: un roce entre ella y Miguel hace que Fermín intervenga</w:t>
      </w: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, </w:t>
      </w:r>
      <w:r w:rsidRPr="00BA5F91"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provocando </w:t>
      </w:r>
      <w:r w:rsidRPr="00BA5F91">
        <w:rPr>
          <w:rFonts w:ascii="Arial" w:eastAsia="Aptos" w:hAnsi="Arial" w:cs="Times New Roman"/>
          <w:b/>
          <w:bCs/>
          <w:kern w:val="2"/>
          <w:sz w:val="24"/>
          <w:lang w:val="es-ES_tradnl" w:eastAsia="en-US"/>
          <w14:ligatures w14:val="standardContextual"/>
        </w:rPr>
        <w:t>un encontronazo entre ambos</w:t>
      </w:r>
      <w:r w:rsidRPr="00BA5F91"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>.</w:t>
      </w: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 </w:t>
      </w:r>
    </w:p>
    <w:p w14:paraId="4E524F60" w14:textId="77777777" w:rsidR="000E4D29" w:rsidRDefault="000E4D29" w:rsidP="000E4D2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</w:pPr>
    </w:p>
    <w:p w14:paraId="12F09161" w14:textId="03AAF7EF" w:rsidR="000E4D29" w:rsidRPr="00BA5F91" w:rsidRDefault="000E4D29" w:rsidP="000E4D2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Tras una jornada repleta de emociones, las chicas regresan a casa y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val="es-ES_tradnl" w:eastAsia="en-US"/>
          <w14:ligatures w14:val="standardContextual"/>
        </w:rPr>
        <w:t>se en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val="es-ES_tradnl" w:eastAsia="en-US"/>
          <w14:ligatures w14:val="standardContextual"/>
        </w:rPr>
        <w:t xml:space="preserve">cuentran 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val="es-ES_tradnl" w:eastAsia="en-US"/>
          <w14:ligatures w14:val="standardContextual"/>
        </w:rPr>
        <w:t>con</w:t>
      </w:r>
      <w:r w:rsidRPr="000E4D29">
        <w:rPr>
          <w:rFonts w:ascii="Arial" w:eastAsia="Aptos" w:hAnsi="Arial" w:cs="Times New Roman"/>
          <w:b/>
          <w:bCs/>
          <w:kern w:val="2"/>
          <w:sz w:val="24"/>
          <w:lang w:val="es-ES_tradnl" w:eastAsia="en-US"/>
          <w14:ligatures w14:val="standardContextual"/>
        </w:rPr>
        <w:t xml:space="preserve"> una sorpresa de lo más desagradable</w:t>
      </w:r>
      <w:r>
        <w:rPr>
          <w:rFonts w:ascii="Arial" w:eastAsia="Aptos" w:hAnsi="Arial" w:cs="Times New Roman"/>
          <w:kern w:val="2"/>
          <w:sz w:val="24"/>
          <w:lang w:val="es-ES_tradnl" w:eastAsia="en-US"/>
          <w14:ligatures w14:val="standardContextual"/>
        </w:rPr>
        <w:t xml:space="preserve"> en el salón.</w:t>
      </w:r>
    </w:p>
    <w:bookmarkEnd w:id="0"/>
    <w:sectPr w:rsidR="000E4D29" w:rsidRPr="00BA5F91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32ED" w14:textId="77777777" w:rsidR="00345C6D" w:rsidRDefault="00345C6D" w:rsidP="00AE7C8B">
      <w:pPr>
        <w:spacing w:after="0" w:line="240" w:lineRule="auto"/>
      </w:pPr>
      <w:r>
        <w:separator/>
      </w:r>
    </w:p>
  </w:endnote>
  <w:endnote w:type="continuationSeparator" w:id="0">
    <w:p w14:paraId="6A5B41D3" w14:textId="77777777" w:rsidR="00345C6D" w:rsidRDefault="00345C6D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734487447" name="Imagen 734487447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2105836216" name="Imagen 2105836216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7B0C" w14:textId="77777777" w:rsidR="00345C6D" w:rsidRDefault="00345C6D" w:rsidP="00AE7C8B">
      <w:pPr>
        <w:spacing w:after="0" w:line="240" w:lineRule="auto"/>
      </w:pPr>
      <w:r>
        <w:separator/>
      </w:r>
    </w:p>
  </w:footnote>
  <w:footnote w:type="continuationSeparator" w:id="0">
    <w:p w14:paraId="64574570" w14:textId="77777777" w:rsidR="00345C6D" w:rsidRDefault="00345C6D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9"/>
  </w:num>
  <w:num w:numId="3" w16cid:durableId="233246029">
    <w:abstractNumId w:val="2"/>
  </w:num>
  <w:num w:numId="4" w16cid:durableId="1663125171">
    <w:abstractNumId w:val="7"/>
  </w:num>
  <w:num w:numId="5" w16cid:durableId="347830863">
    <w:abstractNumId w:val="6"/>
  </w:num>
  <w:num w:numId="6" w16cid:durableId="1743604072">
    <w:abstractNumId w:val="3"/>
  </w:num>
  <w:num w:numId="7" w16cid:durableId="1273703864">
    <w:abstractNumId w:val="8"/>
  </w:num>
  <w:num w:numId="8" w16cid:durableId="1522820856">
    <w:abstractNumId w:val="0"/>
  </w:num>
  <w:num w:numId="9" w16cid:durableId="1006245675">
    <w:abstractNumId w:val="1"/>
  </w:num>
  <w:num w:numId="10" w16cid:durableId="62724919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2EAD"/>
    <w:rsid w:val="00064257"/>
    <w:rsid w:val="00070297"/>
    <w:rsid w:val="00070982"/>
    <w:rsid w:val="00072694"/>
    <w:rsid w:val="00072E2B"/>
    <w:rsid w:val="000751F3"/>
    <w:rsid w:val="00075EA1"/>
    <w:rsid w:val="000779BD"/>
    <w:rsid w:val="000827A3"/>
    <w:rsid w:val="000831AF"/>
    <w:rsid w:val="00085049"/>
    <w:rsid w:val="00085812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2A51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4D2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4FF"/>
    <w:rsid w:val="00104715"/>
    <w:rsid w:val="0010488E"/>
    <w:rsid w:val="0011067F"/>
    <w:rsid w:val="001113F2"/>
    <w:rsid w:val="00112B32"/>
    <w:rsid w:val="00112F41"/>
    <w:rsid w:val="00113E21"/>
    <w:rsid w:val="00114EE4"/>
    <w:rsid w:val="0011737D"/>
    <w:rsid w:val="001202B8"/>
    <w:rsid w:val="0012173E"/>
    <w:rsid w:val="00121A78"/>
    <w:rsid w:val="0012324D"/>
    <w:rsid w:val="0012409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57C19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239"/>
    <w:rsid w:val="00176A2C"/>
    <w:rsid w:val="00180004"/>
    <w:rsid w:val="00184578"/>
    <w:rsid w:val="0018621C"/>
    <w:rsid w:val="00187609"/>
    <w:rsid w:val="00190DD6"/>
    <w:rsid w:val="001910F3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1741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212C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3745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1F05"/>
    <w:rsid w:val="00252B67"/>
    <w:rsid w:val="00254987"/>
    <w:rsid w:val="0025516E"/>
    <w:rsid w:val="00255D29"/>
    <w:rsid w:val="00256893"/>
    <w:rsid w:val="0025710C"/>
    <w:rsid w:val="00260958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A71FF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123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BE6"/>
    <w:rsid w:val="00335EAD"/>
    <w:rsid w:val="00337B71"/>
    <w:rsid w:val="00337FAA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545E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5C72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1DFC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87133"/>
    <w:rsid w:val="00487151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1D69"/>
    <w:rsid w:val="004C25C6"/>
    <w:rsid w:val="004C3FC1"/>
    <w:rsid w:val="004C5B94"/>
    <w:rsid w:val="004C60E3"/>
    <w:rsid w:val="004C7A5F"/>
    <w:rsid w:val="004D0F12"/>
    <w:rsid w:val="004D13D5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1EC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37C38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66D31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15E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168F"/>
    <w:rsid w:val="007A3205"/>
    <w:rsid w:val="007A7B73"/>
    <w:rsid w:val="007B32D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6524"/>
    <w:rsid w:val="00815966"/>
    <w:rsid w:val="00815B12"/>
    <w:rsid w:val="0081630E"/>
    <w:rsid w:val="00816B80"/>
    <w:rsid w:val="008176A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2666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47C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372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5D73"/>
    <w:rsid w:val="009F0B7B"/>
    <w:rsid w:val="009F1935"/>
    <w:rsid w:val="009F4B4C"/>
    <w:rsid w:val="009F4F15"/>
    <w:rsid w:val="009F5C87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D45"/>
    <w:rsid w:val="00A21EC8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97BA2"/>
    <w:rsid w:val="00AA10D6"/>
    <w:rsid w:val="00AA1739"/>
    <w:rsid w:val="00AA2833"/>
    <w:rsid w:val="00AA40B8"/>
    <w:rsid w:val="00AA4AAB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102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49DB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22B"/>
    <w:rsid w:val="00B97D35"/>
    <w:rsid w:val="00BA15A5"/>
    <w:rsid w:val="00BA5F91"/>
    <w:rsid w:val="00BA7BDD"/>
    <w:rsid w:val="00BB1A9E"/>
    <w:rsid w:val="00BB28BE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12F"/>
    <w:rsid w:val="00BF7B47"/>
    <w:rsid w:val="00C02171"/>
    <w:rsid w:val="00C03C1A"/>
    <w:rsid w:val="00C03DA7"/>
    <w:rsid w:val="00C04570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7B4"/>
    <w:rsid w:val="00C22E55"/>
    <w:rsid w:val="00C230DF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100A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6B14"/>
    <w:rsid w:val="00CC74A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A62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0E2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063"/>
    <w:rsid w:val="00E24C83"/>
    <w:rsid w:val="00E268FC"/>
    <w:rsid w:val="00E27339"/>
    <w:rsid w:val="00E300AE"/>
    <w:rsid w:val="00E315F2"/>
    <w:rsid w:val="00E32E0F"/>
    <w:rsid w:val="00E32F2D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2C29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5FEC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26EC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3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2701E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4A6B"/>
    <w:rsid w:val="00F74C8B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385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Alejandro del Real Puyuelo</cp:lastModifiedBy>
  <cp:revision>3</cp:revision>
  <cp:lastPrinted>2024-10-14T15:18:00Z</cp:lastPrinted>
  <dcterms:created xsi:type="dcterms:W3CDTF">2025-04-04T08:22:00Z</dcterms:created>
  <dcterms:modified xsi:type="dcterms:W3CDTF">2025-04-04T09:31:00Z</dcterms:modified>
</cp:coreProperties>
</file>